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82" w:rsidRPr="00F9145F" w:rsidRDefault="00DD6782" w:rsidP="00DD678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color w:val="000000"/>
          <w:kern w:val="0"/>
          <w:szCs w:val="21"/>
        </w:rPr>
      </w:pPr>
      <w:r w:rsidRPr="00F9145F">
        <w:rPr>
          <w:rFonts w:ascii="BIZ UD明朝 Medium" w:eastAsia="BIZ UD明朝 Medium" w:hAnsi="BIZ UD明朝 Medium" w:cs="MS-Mincho" w:hint="eastAsia"/>
          <w:color w:val="000000"/>
          <w:kern w:val="0"/>
          <w:szCs w:val="21"/>
        </w:rPr>
        <w:t>様式</w:t>
      </w:r>
      <w:r w:rsidR="009C6FA5">
        <w:rPr>
          <w:rFonts w:ascii="BIZ UD明朝 Medium" w:eastAsia="BIZ UD明朝 Medium" w:hAnsi="BIZ UD明朝 Medium" w:cs="MS-Mincho" w:hint="eastAsia"/>
          <w:color w:val="000000"/>
          <w:kern w:val="0"/>
          <w:szCs w:val="21"/>
        </w:rPr>
        <w:t>２</w:t>
      </w:r>
      <w:bookmarkStart w:id="0" w:name="_GoBack"/>
      <w:bookmarkEnd w:id="0"/>
    </w:p>
    <w:p w:rsidR="00DD6782" w:rsidRPr="00F9145F" w:rsidRDefault="00DD6782" w:rsidP="00DD678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color w:val="000000"/>
          <w:kern w:val="0"/>
          <w:szCs w:val="21"/>
        </w:rPr>
      </w:pPr>
      <w:r w:rsidRPr="00F9145F">
        <w:rPr>
          <w:rFonts w:ascii="BIZ UD明朝 Medium" w:eastAsia="BIZ UD明朝 Medium" w:hAnsi="BIZ UD明朝 Medium" w:cs="MS-Mincho" w:hint="eastAsia"/>
          <w:color w:val="000000"/>
          <w:kern w:val="0"/>
          <w:szCs w:val="21"/>
        </w:rPr>
        <w:t xml:space="preserve">　</w:t>
      </w:r>
    </w:p>
    <w:p w:rsidR="00DD6782" w:rsidRPr="00F9145F" w:rsidRDefault="00DD6782" w:rsidP="00DD678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color w:val="000000"/>
          <w:kern w:val="0"/>
          <w:szCs w:val="21"/>
        </w:rPr>
      </w:pPr>
      <w:r w:rsidRPr="009C6FA5">
        <w:rPr>
          <w:rFonts w:ascii="BIZ UD明朝 Medium" w:eastAsia="BIZ UD明朝 Medium" w:hAnsi="BIZ UD明朝 Medium" w:cs="MS-Mincho" w:hint="eastAsia"/>
          <w:color w:val="000000"/>
          <w:kern w:val="0"/>
          <w:sz w:val="24"/>
          <w:szCs w:val="21"/>
        </w:rPr>
        <w:t>業務実績調書</w:t>
      </w:r>
    </w:p>
    <w:p w:rsidR="00DD6782" w:rsidRPr="00F9145F" w:rsidRDefault="00DD6782" w:rsidP="00DD6782">
      <w:pPr>
        <w:autoSpaceDE w:val="0"/>
        <w:autoSpaceDN w:val="0"/>
        <w:adjustRightInd w:val="0"/>
        <w:ind w:firstLineChars="895" w:firstLine="1879"/>
        <w:jc w:val="left"/>
        <w:rPr>
          <w:rFonts w:ascii="BIZ UD明朝 Medium" w:eastAsia="BIZ UD明朝 Medium" w:hAnsi="BIZ UD明朝 Medium" w:cs="MS-Mincho"/>
          <w:color w:val="000000"/>
          <w:kern w:val="0"/>
          <w:szCs w:val="21"/>
        </w:rPr>
      </w:pPr>
    </w:p>
    <w:p w:rsidR="00DD6782" w:rsidRPr="00F9145F" w:rsidRDefault="00DD6782" w:rsidP="00DD6782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color w:val="000000"/>
          <w:kern w:val="0"/>
          <w:szCs w:val="21"/>
        </w:rPr>
      </w:pPr>
      <w:r w:rsidRPr="00F9145F">
        <w:rPr>
          <w:rFonts w:ascii="BIZ UD明朝 Medium" w:eastAsia="BIZ UD明朝 Medium" w:hAnsi="BIZ UD明朝 Medium" w:cs="MS-Mincho" w:hint="eastAsia"/>
          <w:color w:val="000000"/>
          <w:kern w:val="0"/>
          <w:szCs w:val="21"/>
        </w:rPr>
        <w:t>年　　月　　日</w:t>
      </w:r>
    </w:p>
    <w:p w:rsidR="00DD6782" w:rsidRPr="00F9145F" w:rsidRDefault="00DD6782" w:rsidP="00DD678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color w:val="000000"/>
          <w:kern w:val="0"/>
          <w:szCs w:val="21"/>
        </w:rPr>
      </w:pPr>
      <w:r w:rsidRPr="00F9145F">
        <w:rPr>
          <w:rFonts w:ascii="BIZ UD明朝 Medium" w:eastAsia="BIZ UD明朝 Medium" w:hAnsi="BIZ UD明朝 Medium" w:cs="MS-Mincho" w:hint="eastAsia"/>
          <w:color w:val="000000"/>
          <w:kern w:val="0"/>
          <w:szCs w:val="21"/>
        </w:rPr>
        <w:t xml:space="preserve">　　　　　　　　　　　　　　　　　　　　　</w:t>
      </w:r>
    </w:p>
    <w:p w:rsidR="00DD6782" w:rsidRPr="00F9145F" w:rsidRDefault="00DD6782" w:rsidP="00DD678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color w:val="000000"/>
          <w:kern w:val="0"/>
          <w:szCs w:val="21"/>
        </w:rPr>
      </w:pPr>
      <w:r w:rsidRPr="00F9145F">
        <w:rPr>
          <w:rFonts w:ascii="BIZ UD明朝 Medium" w:eastAsia="BIZ UD明朝 Medium" w:hAnsi="BIZ UD明朝 Medium" w:cs="MS-Mincho" w:hint="eastAsia"/>
          <w:color w:val="000000"/>
          <w:kern w:val="0"/>
          <w:szCs w:val="21"/>
        </w:rPr>
        <w:t xml:space="preserve">商号または名称　　　　　　　　　　　</w:t>
      </w:r>
    </w:p>
    <w:p w:rsidR="00DD6782" w:rsidRPr="00F9145F" w:rsidRDefault="00DD6782" w:rsidP="00DD678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255"/>
        <w:gridCol w:w="1429"/>
        <w:gridCol w:w="1429"/>
        <w:gridCol w:w="1429"/>
        <w:gridCol w:w="1177"/>
      </w:tblGrid>
      <w:tr w:rsidR="00DD6782" w:rsidRPr="00F9145F" w:rsidTr="00DD6782">
        <w:trPr>
          <w:jc w:val="center"/>
        </w:trPr>
        <w:tc>
          <w:tcPr>
            <w:tcW w:w="1910" w:type="dxa"/>
            <w:vAlign w:val="center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  <w:r w:rsidRPr="00F9145F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1337" w:type="dxa"/>
            <w:vAlign w:val="center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  <w:r w:rsidRPr="00F9145F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1528" w:type="dxa"/>
            <w:vAlign w:val="center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  <w:r w:rsidRPr="00F9145F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Cs w:val="21"/>
              </w:rPr>
              <w:t>業務概要</w:t>
            </w:r>
          </w:p>
        </w:tc>
        <w:tc>
          <w:tcPr>
            <w:tcW w:w="1528" w:type="dxa"/>
            <w:vAlign w:val="center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  <w:r w:rsidRPr="00F9145F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Cs w:val="21"/>
              </w:rPr>
              <w:t>業務場所</w:t>
            </w:r>
          </w:p>
        </w:tc>
        <w:tc>
          <w:tcPr>
            <w:tcW w:w="1528" w:type="dxa"/>
            <w:vAlign w:val="center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  <w:r w:rsidRPr="00F9145F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1231" w:type="dxa"/>
            <w:vAlign w:val="center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  <w:r w:rsidRPr="00F9145F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Cs w:val="21"/>
              </w:rPr>
              <w:t>請負金額（千円）</w:t>
            </w:r>
          </w:p>
        </w:tc>
      </w:tr>
      <w:tr w:rsidR="00DD6782" w:rsidRPr="00F9145F" w:rsidTr="00DD6782">
        <w:trPr>
          <w:trHeight w:val="1372"/>
          <w:jc w:val="center"/>
        </w:trPr>
        <w:tc>
          <w:tcPr>
            <w:tcW w:w="1910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</w:tr>
      <w:tr w:rsidR="00DD6782" w:rsidRPr="00F9145F" w:rsidTr="00DD6782">
        <w:trPr>
          <w:trHeight w:val="1372"/>
          <w:jc w:val="center"/>
        </w:trPr>
        <w:tc>
          <w:tcPr>
            <w:tcW w:w="1910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</w:tr>
      <w:tr w:rsidR="00DD6782" w:rsidRPr="00F9145F" w:rsidTr="00DD6782">
        <w:trPr>
          <w:trHeight w:val="1372"/>
          <w:jc w:val="center"/>
        </w:trPr>
        <w:tc>
          <w:tcPr>
            <w:tcW w:w="1910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</w:tr>
      <w:tr w:rsidR="00DD6782" w:rsidRPr="00F9145F" w:rsidTr="00DD6782">
        <w:trPr>
          <w:trHeight w:val="1372"/>
          <w:jc w:val="center"/>
        </w:trPr>
        <w:tc>
          <w:tcPr>
            <w:tcW w:w="1910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</w:tr>
      <w:tr w:rsidR="00DD6782" w:rsidRPr="00F9145F" w:rsidTr="00DD6782">
        <w:trPr>
          <w:trHeight w:val="1372"/>
          <w:jc w:val="center"/>
        </w:trPr>
        <w:tc>
          <w:tcPr>
            <w:tcW w:w="1910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</w:tcPr>
          <w:p w:rsidR="00DD6782" w:rsidRPr="00F9145F" w:rsidRDefault="00DD6782" w:rsidP="00DD678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Cs w:val="21"/>
              </w:rPr>
            </w:pPr>
          </w:p>
        </w:tc>
      </w:tr>
    </w:tbl>
    <w:p w:rsidR="00DD6782" w:rsidRPr="00F9145F" w:rsidRDefault="00DD6782" w:rsidP="00D26561">
      <w:pPr>
        <w:autoSpaceDE w:val="0"/>
        <w:autoSpaceDN w:val="0"/>
        <w:adjustRightInd w:val="0"/>
        <w:spacing w:line="240" w:lineRule="exact"/>
        <w:jc w:val="left"/>
        <w:rPr>
          <w:rFonts w:ascii="BIZ UD明朝 Medium" w:eastAsia="BIZ UD明朝 Medium" w:hAnsi="BIZ UD明朝 Medium" w:cs="MS-Mincho"/>
          <w:color w:val="000000"/>
          <w:kern w:val="0"/>
          <w:sz w:val="18"/>
          <w:szCs w:val="18"/>
        </w:rPr>
      </w:pPr>
      <w:r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※　地方公共団体の受託業務を優先して記入すること。</w:t>
      </w:r>
    </w:p>
    <w:p w:rsidR="00DD6782" w:rsidRPr="00F9145F" w:rsidRDefault="00DD6782" w:rsidP="00D26561">
      <w:pPr>
        <w:autoSpaceDE w:val="0"/>
        <w:autoSpaceDN w:val="0"/>
        <w:adjustRightInd w:val="0"/>
        <w:spacing w:line="240" w:lineRule="exact"/>
        <w:ind w:left="180" w:hangingChars="100" w:hanging="180"/>
        <w:jc w:val="left"/>
        <w:rPr>
          <w:rFonts w:ascii="BIZ UD明朝 Medium" w:eastAsia="BIZ UD明朝 Medium" w:hAnsi="BIZ UD明朝 Medium" w:cs="MS-Mincho"/>
          <w:color w:val="000000"/>
          <w:kern w:val="0"/>
          <w:sz w:val="18"/>
          <w:szCs w:val="18"/>
        </w:rPr>
      </w:pPr>
      <w:r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※　過去</w:t>
      </w:r>
      <w:r w:rsidR="00FE603F"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５</w:t>
      </w:r>
      <w:r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年間</w:t>
      </w:r>
      <w:r w:rsidR="00CF3607"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(</w:t>
      </w:r>
      <w:r w:rsidR="00FE603F"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令和元</w:t>
      </w:r>
      <w:r w:rsidR="00CF3607"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年度～令和５年度)</w:t>
      </w:r>
      <w:r w:rsidR="00FE603F"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の</w:t>
      </w:r>
      <w:r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下水道事業経営戦略策定</w:t>
      </w:r>
      <w:r w:rsidR="005C7A52"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（改定）</w:t>
      </w:r>
      <w:r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または経営計画策定</w:t>
      </w:r>
      <w:r w:rsidR="005C7A52"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（改定）</w:t>
      </w:r>
      <w:r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業務に係る業務</w:t>
      </w:r>
      <w:r w:rsidR="00D26561"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の</w:t>
      </w:r>
      <w:r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完了実績を記入</w:t>
      </w:r>
      <w:r w:rsidR="00D26561"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すること</w:t>
      </w:r>
      <w:r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。</w:t>
      </w:r>
      <w:r w:rsidR="00FE603F"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（５件以内）</w:t>
      </w:r>
    </w:p>
    <w:p w:rsidR="00DD6782" w:rsidRPr="00F9145F" w:rsidRDefault="00DD6782" w:rsidP="00D26561">
      <w:pPr>
        <w:autoSpaceDE w:val="0"/>
        <w:autoSpaceDN w:val="0"/>
        <w:adjustRightInd w:val="0"/>
        <w:spacing w:line="240" w:lineRule="exact"/>
        <w:ind w:left="180" w:hangingChars="100" w:hanging="180"/>
        <w:jc w:val="left"/>
        <w:rPr>
          <w:rFonts w:ascii="BIZ UD明朝 Medium" w:eastAsia="BIZ UD明朝 Medium" w:hAnsi="BIZ UD明朝 Medium" w:cs="MS-Mincho"/>
          <w:color w:val="000000"/>
          <w:kern w:val="0"/>
          <w:szCs w:val="21"/>
        </w:rPr>
      </w:pPr>
      <w:r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※　実績を証明する書類(</w:t>
      </w:r>
      <w:r w:rsidR="00EB78EB"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契約書（鑑）の写し、業務の完了が確認できる資料の写し、業務の概要が確認できる書類</w:t>
      </w:r>
      <w:r w:rsidRPr="00F9145F">
        <w:rPr>
          <w:rFonts w:ascii="BIZ UD明朝 Medium" w:eastAsia="BIZ UD明朝 Medium" w:hAnsi="BIZ UD明朝 Medium" w:cs="MS-Mincho" w:hint="eastAsia"/>
          <w:color w:val="000000"/>
          <w:kern w:val="0"/>
          <w:sz w:val="18"/>
          <w:szCs w:val="18"/>
        </w:rPr>
        <w:t>)を添付すること。</w:t>
      </w:r>
    </w:p>
    <w:p w:rsidR="00DD6782" w:rsidRPr="00DD6782" w:rsidRDefault="00DD6782" w:rsidP="00DD6782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633F17" w:rsidRPr="00633F17" w:rsidRDefault="00633F17" w:rsidP="00624815">
      <w:pPr>
        <w:autoSpaceDE w:val="0"/>
        <w:autoSpaceDN w:val="0"/>
        <w:adjustRightInd w:val="0"/>
        <w:jc w:val="left"/>
        <w:rPr>
          <w:rFonts w:ascii="ＭＳ 明朝" w:hAnsi="ＭＳ 明朝"/>
          <w:sz w:val="16"/>
        </w:rPr>
      </w:pPr>
    </w:p>
    <w:sectPr w:rsidR="00633F17" w:rsidRPr="00633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60F" w:rsidRDefault="0039560F" w:rsidP="0039560F">
      <w:r>
        <w:separator/>
      </w:r>
    </w:p>
  </w:endnote>
  <w:endnote w:type="continuationSeparator" w:id="0">
    <w:p w:rsidR="0039560F" w:rsidRDefault="0039560F" w:rsidP="0039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60F" w:rsidRDefault="0039560F" w:rsidP="0039560F">
      <w:r>
        <w:separator/>
      </w:r>
    </w:p>
  </w:footnote>
  <w:footnote w:type="continuationSeparator" w:id="0">
    <w:p w:rsidR="0039560F" w:rsidRDefault="0039560F" w:rsidP="00395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B56A3"/>
    <w:multiLevelType w:val="hybridMultilevel"/>
    <w:tmpl w:val="795E82FE"/>
    <w:lvl w:ilvl="0" w:tplc="C48A6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B6"/>
    <w:rsid w:val="00013BAD"/>
    <w:rsid w:val="000363CD"/>
    <w:rsid w:val="00050DC9"/>
    <w:rsid w:val="000C3DCF"/>
    <w:rsid w:val="000E3966"/>
    <w:rsid w:val="00123C00"/>
    <w:rsid w:val="00144B18"/>
    <w:rsid w:val="00154AA6"/>
    <w:rsid w:val="00184140"/>
    <w:rsid w:val="001A2666"/>
    <w:rsid w:val="001A6CF2"/>
    <w:rsid w:val="00202A05"/>
    <w:rsid w:val="00251817"/>
    <w:rsid w:val="002663A8"/>
    <w:rsid w:val="002713D9"/>
    <w:rsid w:val="002A3F78"/>
    <w:rsid w:val="0039560F"/>
    <w:rsid w:val="00410C33"/>
    <w:rsid w:val="00422AB8"/>
    <w:rsid w:val="00476621"/>
    <w:rsid w:val="004C4CA7"/>
    <w:rsid w:val="00524A5A"/>
    <w:rsid w:val="00550DDD"/>
    <w:rsid w:val="005A1CC8"/>
    <w:rsid w:val="005C5593"/>
    <w:rsid w:val="005C7A52"/>
    <w:rsid w:val="005F1950"/>
    <w:rsid w:val="00624815"/>
    <w:rsid w:val="00627709"/>
    <w:rsid w:val="00633F17"/>
    <w:rsid w:val="00644CAD"/>
    <w:rsid w:val="00653DA2"/>
    <w:rsid w:val="0065717F"/>
    <w:rsid w:val="0069065E"/>
    <w:rsid w:val="006941B6"/>
    <w:rsid w:val="00752684"/>
    <w:rsid w:val="00791F95"/>
    <w:rsid w:val="008667A4"/>
    <w:rsid w:val="008A0E7D"/>
    <w:rsid w:val="008D5CC5"/>
    <w:rsid w:val="008F26ED"/>
    <w:rsid w:val="009043FD"/>
    <w:rsid w:val="00917DE2"/>
    <w:rsid w:val="0098018D"/>
    <w:rsid w:val="009C6FA5"/>
    <w:rsid w:val="009F1664"/>
    <w:rsid w:val="00A21947"/>
    <w:rsid w:val="00AE3318"/>
    <w:rsid w:val="00AF046A"/>
    <w:rsid w:val="00B53B69"/>
    <w:rsid w:val="00B81592"/>
    <w:rsid w:val="00C3312C"/>
    <w:rsid w:val="00C60D72"/>
    <w:rsid w:val="00C90FF1"/>
    <w:rsid w:val="00CC1A0C"/>
    <w:rsid w:val="00CF3607"/>
    <w:rsid w:val="00D26561"/>
    <w:rsid w:val="00DC7453"/>
    <w:rsid w:val="00DD6782"/>
    <w:rsid w:val="00E01DE4"/>
    <w:rsid w:val="00E0310E"/>
    <w:rsid w:val="00E64FED"/>
    <w:rsid w:val="00EB2A98"/>
    <w:rsid w:val="00EB78EB"/>
    <w:rsid w:val="00EC3299"/>
    <w:rsid w:val="00F168A9"/>
    <w:rsid w:val="00F9145F"/>
    <w:rsid w:val="00F918AB"/>
    <w:rsid w:val="00F93A6C"/>
    <w:rsid w:val="00FA088A"/>
    <w:rsid w:val="00FB0BB6"/>
    <w:rsid w:val="00FE603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B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A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本文|1_"/>
    <w:basedOn w:val="a0"/>
    <w:link w:val="10"/>
    <w:rsid w:val="00791F95"/>
    <w:rPr>
      <w:rFonts w:ascii="メイリオ" w:eastAsia="メイリオ" w:hAnsi="メイリオ" w:cs="メイリオ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791F95"/>
    <w:pPr>
      <w:shd w:val="clear" w:color="auto" w:fill="FFFFFF"/>
      <w:jc w:val="left"/>
    </w:pPr>
    <w:rPr>
      <w:rFonts w:ascii="メイリオ" w:eastAsia="メイリオ" w:hAnsi="メイリオ" w:cs="メイリオ"/>
      <w:sz w:val="20"/>
      <w:szCs w:val="20"/>
      <w:lang w:val="ja-JP" w:bidi="ja-JP"/>
    </w:rPr>
  </w:style>
  <w:style w:type="paragraph" w:styleId="a4">
    <w:name w:val="header"/>
    <w:basedOn w:val="a"/>
    <w:link w:val="a5"/>
    <w:uiPriority w:val="99"/>
    <w:unhideWhenUsed/>
    <w:rsid w:val="0039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60F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9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60F"/>
    <w:rPr>
      <w:rFonts w:ascii="Century" w:hAnsi="Century" w:cs="Times New Roman"/>
      <w:szCs w:val="24"/>
    </w:rPr>
  </w:style>
  <w:style w:type="table" w:styleId="a8">
    <w:name w:val="Table Grid"/>
    <w:basedOn w:val="a1"/>
    <w:uiPriority w:val="39"/>
    <w:rsid w:val="00A21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C55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50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2024-11-17T23:58:00Z</dcterms:created>
  <dcterms:modified xsi:type="dcterms:W3CDTF">2025-01-20T02:07:00Z</dcterms:modified>
</cp:coreProperties>
</file>